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Vasopressin/AVP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简介：加压素或抗利尿激素（ADH）或精氨酸加压素（AVP）是一种在下丘脑合成的九肽。科学已经知道它在控制身体渗透平衡、血压调节、钠稳态和肾脏功能方面发挥着重要作用。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Vasopressin/AVP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Vasopressin or antidiuretic hormone (ADH) or arginine vasopressin (AVP) is a nonapeptide synthesized in the hypothalamus. Science has known it to play essential roles in the control of the body’s osmotic balance, blood pressure regulation, sodium homeostasis, and kidney functioning.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