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DDT/DDCT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D-多巴色素互变异构酶（DDT）是一种对非天然底物D-多巴色素的互变异构和脱羧反应进行催化的酶，可生成5,6-二羟基吲哚（20，21）。滴滴涕可能起源于无脊椎动物的黑色素包裹反应，这是一种原始的免疫防御机制，可抵抗组织入侵（16）。</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DDT/DDCT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D-dopachrome tautomerase (DDT) is an enzyme that catalyzes the tautomerization and decarboxylation of the non–naturally occurring substrate D-dopachrome to 5,6-dihydroxyindole (20, 21). DDT may trace its origin to the invertebrate melanotic encapsulation response, which is a primitive immune defense against tissue invasion (16).</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