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CTX-I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简介：CTX-1也称为1型胶原羧基端交联端肽或I型胶原端肽的C端，是骨质疏松和骨吸收的标志物（1,2）。CTX-1是一种常见的骨转换标记物（BTM），可以在血浆、血清或尿液中轻松测量（1-3）。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CTX-I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Ctx-1, also known as the C-terminal of type 1 collagen carboxyl terminal cross-linked terminal peptide or type I collagen terminal peptide, is a marker of osteoporosis and bone resorption (1,2). Ctx-1 is a common bone turnover marker (BTM), which can be easily measured in plasma, serum or urine (1-3).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