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Norepinephrine (NE)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去甲肾上腺素（国际名称：去甲肾上腺素，又称去甲肾上腺素，缩写NE或NA），原名“去甲肾上腺素”，学名1-(3,4-二羟基苯基)-2-氨基乙醇，是肾上腺素去除N-后形成的物质甲基在化学结构上也属于儿茶酚胺。</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Norepinephrine (NE)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orepinephrine (International name: norepinephrine, also known as norepinephrine, abbreviated as NE or Na), formerly known as "norepinephrine", and its scientific name is 1- (3,4-dihydroxyphenyl) - 2-aminoethanol. It is a substance formed after the removal of n- from epinephrine. Methyl also belongs to catecholamine in chemical structur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