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L-17E Elisa Kit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7E (IL-17E)，又名IL-25，是IL-17家族中的一员，由2型辅助性T细胞(Th2)和肥大细胞分泌产生。它与IL-17序列相似，可诱导NF-κB活化，刺激IL-8的产生。IL-17E和IL-17B是细胞因子受体IL-17RB的配体。小鼠的研究表明，IL-17E可能是一种促炎性细胞因子，有利于Th2型免疫应答。IL-17E诱导多种组织中的其它细胞因子产生，包括IL-4、IL-5和IL-13，从而刺激嗜酸性粒细胞增多。该细胞因子是一种调控肠道免疫的重要分子，参与与胃肠道相关的慢性炎症。IL-17E可杀死某些类型的癌细胞</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L-17E Elisa Kit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17e (il-17e), also known as IL-25, is a member of the IL-17 family. It is secreted by type 2 helper T cells (Th2) and mast cells. It is similar to IL-17 sequence and can induce NF- κ B activation stimulates the production of IL-8. Il-17e and IL-17B are ligands of cytokine receptor IL-17RB. Studies in mice have shown that il-17e may be a pro-inflammatory cytokine, which is conducive to Th2 immune response. Il-17e induces the production of other cytokines in a variety of tissues, including IL-4, IL-5 and IL-13, thereby stimulating eosinophilia. This cytokine is an important molecule regulating intestinal immunity and participates in chronic inflammation related to gastrointestinal tract. Il-17e can kill some types of cancer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