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NRCAM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NRCAM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