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PDGF-C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简介：血小板源性生长因子是正常组织生长和维持的重要生长因子,其过度表达与多种疾病有关.PDGF—C是最近发现的PDGF家族新成员,在多种正常和病理组织中表达,可能参与多种疾病的发病机制.</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PDGF-C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PDGF-C is Platelet derived growth factor is an important growth factor for normal tissue growth and maintenance, and its overexpression is related to a variety of diseases PDGF-C is a newly discovered member of PDGF family. It is expressed in a variety of normal and pathological tissues and may be involved in the pathogenesis of a variety of diseases.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